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8D8F3" w14:textId="77777777" w:rsidR="006A55F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CAC09C5" wp14:editId="1EFFB019">
            <wp:extent cx="572493" cy="540385"/>
            <wp:effectExtent l="0" t="0" r="0" b="0"/>
            <wp:docPr id="5" name="Рисунок 5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9" cy="54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B8BF" w14:textId="77777777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274264" w14:textId="77777777" w:rsidR="006A55FF" w:rsidRPr="008B53EF" w:rsidRDefault="006A55FF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6C2AC959" w14:textId="77777777" w:rsidR="006A55FF" w:rsidRPr="008B53EF" w:rsidRDefault="006A55FF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407B3F10" w14:textId="77777777" w:rsidR="006A55FF" w:rsidRPr="008B53EF" w:rsidRDefault="006A55FF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«БОЛЬШЕЗАДОЕВСКАЯ СРЕДНЯЯ ОБЩЕОБРАЗОВАТЕЛЬНАЯ ШКОЛА»</w:t>
      </w:r>
    </w:p>
    <w:p w14:paraId="532F19A9" w14:textId="77777777" w:rsidR="006A55FF" w:rsidRPr="008B53EF" w:rsidRDefault="006A55FF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КИЗЛЯРСКОГО РАЙОНА</w:t>
      </w:r>
    </w:p>
    <w:p w14:paraId="50F841DC" w14:textId="77777777" w:rsidR="006A55FF" w:rsidRPr="008B53EF" w:rsidRDefault="006A55FF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5F036A1D" w14:textId="77777777" w:rsidR="006A55F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368817, Кизлярский район____________________________________________     _______    </w:t>
      </w:r>
      <w:hyperlink r:id="rId5" w:history="1">
        <w:r w:rsidRPr="005B4C91">
          <w:rPr>
            <w:rStyle w:val="a3"/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zadoevka@mail.ruс</w:t>
        </w:r>
      </w:hyperlink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.</w:t>
      </w:r>
    </w:p>
    <w:p w14:paraId="210AC888" w14:textId="77777777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Большезадоевское</w:t>
      </w:r>
      <w:proofErr w:type="spellEnd"/>
      <w:r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, ул. Урицкого 13 «б»</w:t>
      </w:r>
      <w:r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5BBD5C2" w14:textId="77777777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020450D7" w14:textId="77777777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A9E0804" w14:textId="77777777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01-15/60</w:t>
      </w:r>
    </w:p>
    <w:p w14:paraId="1BA67F56" w14:textId="77777777" w:rsidR="006A55FF" w:rsidRDefault="006A55FF" w:rsidP="006A55FF"/>
    <w:p w14:paraId="5D6FD6CA" w14:textId="77777777" w:rsidR="006A55FF" w:rsidRPr="009B78A5" w:rsidRDefault="006A55FF" w:rsidP="006A55F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признании в 2020 году результатов промежуточной аттестации за 11 класс результатами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осударственной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тоговой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ттестации 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Большезадоевская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68FE757" w14:textId="77777777" w:rsidR="006A55FF" w:rsidRPr="009B78A5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79AAB3EB" w14:textId="77777777" w:rsidR="006A55FF" w:rsidRPr="00893A6B" w:rsidRDefault="006A55FF" w:rsidP="006A55FF">
      <w:pPr>
        <w:spacing w:after="150" w:line="255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основании статьи 28 Федерального закона от 29.12.2012 № 273-ФЗ «Об образовании в Российской Федерации», письма МОН РД №06-4369/01-18/20,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Министерства просвещения РФ,   от 11 июня 2020 года №294/651,  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приказа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Большезадоевская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.2020 г.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01-15/57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 </w:t>
      </w:r>
      <w:r w:rsidRPr="00801020">
        <w:rPr>
          <w:rFonts w:ascii="Times New Roman" w:hAnsi="Times New Roman" w:cs="Times New Roman"/>
          <w:sz w:val="24"/>
          <w:szCs w:val="24"/>
        </w:rPr>
        <w:t>«О внесении изменений в Положение о формах, периодичности, порядке текущего контроля успеваемости и промежуточной аттестации обучающихся МКОУ «</w:t>
      </w:r>
      <w:proofErr w:type="spellStart"/>
      <w:r w:rsidRPr="00801020">
        <w:rPr>
          <w:rFonts w:ascii="Times New Roman" w:hAnsi="Times New Roman" w:cs="Times New Roman"/>
          <w:sz w:val="24"/>
          <w:szCs w:val="24"/>
        </w:rPr>
        <w:t>Большезадоевская</w:t>
      </w:r>
      <w:proofErr w:type="spellEnd"/>
      <w:r w:rsidRPr="00801020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в связи с распространением новой </w:t>
      </w:r>
      <w:proofErr w:type="spellStart"/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короновирусной</w:t>
      </w:r>
      <w:proofErr w:type="spellEnd"/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 (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COV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-19)</w:t>
      </w:r>
    </w:p>
    <w:p w14:paraId="24C52ADF" w14:textId="77777777" w:rsidR="006A55FF" w:rsidRPr="009B78A5" w:rsidRDefault="006A55FF" w:rsidP="006A55F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3B0A6116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14:paraId="183B6C0D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14:paraId="3AACE725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14:paraId="162C47AB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заявления на участие в ГИА-11 в установленный Порядком проведения ГИА по образовательным программам среднего общего образования;</w:t>
      </w:r>
    </w:p>
    <w:p w14:paraId="3BC61AB3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промежуточной аттестации отметок не ниже удовлетворительных;</w:t>
      </w:r>
    </w:p>
    <w:p w14:paraId="39FB2BFB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«зачёт» за итоговое сочинение (изложение) по русскому языку;</w:t>
      </w:r>
    </w:p>
    <w:p w14:paraId="73D305AF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допущенные в 2020 году к ГИА-11.</w:t>
      </w:r>
    </w:p>
    <w:p w14:paraId="018E120C" w14:textId="77777777" w:rsidR="006A55FF" w:rsidRPr="009B78A5" w:rsidRDefault="006A55FF" w:rsidP="006A55FF">
      <w:pPr>
        <w:rPr>
          <w:rFonts w:ascii="Times New Roman" w:hAnsi="Times New Roman" w:cs="Times New Roman"/>
          <w:sz w:val="36"/>
          <w:szCs w:val="36"/>
        </w:rPr>
      </w:pPr>
      <w:r w:rsidRPr="00AA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A11BF">
        <w:rPr>
          <w:rFonts w:ascii="Times New Roman" w:hAnsi="Times New Roman" w:cs="Times New Roman"/>
          <w:sz w:val="24"/>
          <w:szCs w:val="24"/>
          <w:shd w:val="clear" w:color="auto" w:fill="FFFFFF"/>
        </w:rPr>
        <w:t>ГИА-11 проводится в форме промежуточной аттестации, результаты которой признаются результатами ГИА-11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 и годовых отметок обучающегося за каждый год обучения по указанной программе</w:t>
      </w:r>
    </w:p>
    <w:p w14:paraId="4257196C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условиях угрозы распространения новой </w:t>
      </w:r>
      <w:proofErr w:type="spellStart"/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9B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-19), аттестаты о среднем общем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770D84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лиевой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Асмират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Тулпархановне</w:t>
      </w:r>
      <w:proofErr w:type="spellEnd"/>
    </w:p>
    <w:p w14:paraId="4C4E589E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2.Михайлюк Виктории Викторовны</w:t>
      </w:r>
    </w:p>
    <w:p w14:paraId="74AA932A" w14:textId="77777777" w:rsidR="006A55FF" w:rsidRPr="00C00FAC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00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Магомедову Муртазали </w:t>
      </w:r>
      <w:proofErr w:type="spellStart"/>
      <w:r w:rsidRPr="00C00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Саидбеговичу</w:t>
      </w:r>
      <w:proofErr w:type="spellEnd"/>
      <w:r w:rsidRPr="00C00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вручается медаль «За особые успехи в учении», завершившим обучение по образовательным программам среднего общего образования и имеющим итоговые отметки «отлично» по всем учебным предметам, в соответствии с учебным планом.</w:t>
      </w:r>
    </w:p>
    <w:p w14:paraId="4EDCB66E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Заместителю директора по УВР Магомедовой Б.Н., проверить ведомость на объективность выставления итоговых оценок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аттестатов.</w:t>
      </w:r>
    </w:p>
    <w:p w14:paraId="044F83B0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данный приказ на сайте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Большезадоевская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End"/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97BB5B9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исполнения данного приказа возложить на заместителя директора по 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Магомедову Б.Н.</w:t>
      </w:r>
    </w:p>
    <w:p w14:paraId="19F782A7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14:paraId="475C11AA" w14:textId="77777777" w:rsidR="006A55FF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</w:t>
      </w:r>
    </w:p>
    <w:p w14:paraId="321E8E29" w14:textId="77777777" w:rsidR="006A55FF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087D8" w14:textId="77777777" w:rsidR="006A55FF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85837" w14:textId="77777777" w:rsidR="006A55FF" w:rsidRPr="009B78A5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/МагомедгаджиевБ.Г./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 </w:t>
      </w:r>
    </w:p>
    <w:p w14:paraId="244CFB4B" w14:textId="77777777" w:rsidR="006A55FF" w:rsidRPr="009B78A5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</w:t>
      </w:r>
    </w:p>
    <w:p w14:paraId="38512066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4ACB8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2C325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5340A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A360E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8896F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D32B4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EF2E4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8E3F5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DDA49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90DE6" w14:textId="77777777" w:rsidR="003C69B3" w:rsidRDefault="003C69B3"/>
    <w:sectPr w:rsidR="003C69B3" w:rsidSect="006A55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E7"/>
    <w:rsid w:val="00062DE7"/>
    <w:rsid w:val="003C69B3"/>
    <w:rsid w:val="006A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5520C-CCDD-49C8-A68B-927E1C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doevka@mail.ru&#1089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Goldenfir 120Gb</cp:lastModifiedBy>
  <cp:revision>2</cp:revision>
  <dcterms:created xsi:type="dcterms:W3CDTF">2020-06-13T09:28:00Z</dcterms:created>
  <dcterms:modified xsi:type="dcterms:W3CDTF">2020-06-13T09:28:00Z</dcterms:modified>
</cp:coreProperties>
</file>